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86FB4A" w14:textId="77777777" w:rsidR="00032D04" w:rsidRPr="00663B21" w:rsidRDefault="00663B21">
      <w:pPr>
        <w:rPr>
          <w:sz w:val="24"/>
          <w:szCs w:val="24"/>
        </w:rPr>
      </w:pPr>
      <w:bookmarkStart w:id="0" w:name="_GoBack"/>
      <w:r w:rsidRPr="00663B21">
        <w:rPr>
          <w:sz w:val="24"/>
          <w:szCs w:val="24"/>
        </w:rPr>
        <w:t>These Antioxidants are Great for Anti-Aging</w:t>
      </w:r>
      <w:r w:rsidRPr="00663B21">
        <w:rPr>
          <w:sz w:val="24"/>
          <w:szCs w:val="24"/>
        </w:rPr>
        <w:br/>
      </w:r>
    </w:p>
    <w:p w14:paraId="11633561" w14:textId="43DADFFC" w:rsidR="00032D04" w:rsidRPr="00663B21" w:rsidRDefault="00663B21">
      <w:pPr>
        <w:rPr>
          <w:sz w:val="24"/>
          <w:szCs w:val="24"/>
        </w:rPr>
      </w:pPr>
      <w:r w:rsidRPr="00663B21">
        <w:rPr>
          <w:sz w:val="24"/>
          <w:szCs w:val="24"/>
        </w:rPr>
        <w:t>Antioxidants are chemicals that stave off oxidation of the body. These great agents help defend people from all sorts of physical attacks that can result in cell damage, or poorly copied cellular information. Some cellular anomalies can even turn into dead</w:t>
      </w:r>
      <w:r w:rsidRPr="00663B21">
        <w:rPr>
          <w:sz w:val="24"/>
          <w:szCs w:val="24"/>
        </w:rPr>
        <w:t xml:space="preserve">ly forms of cancer, so it’s important to have them in your diet, but a side effect of ingesting these nutrients, is that you will appear more youthful and healthy. If you’ve been looking for ways to stay looking younger, then you’ll be happy to find </w:t>
      </w:r>
      <w:r w:rsidR="008C4309" w:rsidRPr="00663B21">
        <w:rPr>
          <w:sz w:val="24"/>
          <w:szCs w:val="24"/>
        </w:rPr>
        <w:t>info on antioxidants for aging.</w:t>
      </w:r>
    </w:p>
    <w:p w14:paraId="26038881" w14:textId="77777777" w:rsidR="00032D04" w:rsidRPr="00663B21" w:rsidRDefault="00032D04">
      <w:pPr>
        <w:rPr>
          <w:sz w:val="24"/>
          <w:szCs w:val="24"/>
        </w:rPr>
      </w:pPr>
    </w:p>
    <w:p w14:paraId="70989487" w14:textId="77777777" w:rsidR="00032D04" w:rsidRPr="00663B21" w:rsidRDefault="00663B21">
      <w:pPr>
        <w:rPr>
          <w:b/>
          <w:sz w:val="24"/>
          <w:szCs w:val="24"/>
        </w:rPr>
      </w:pPr>
      <w:r w:rsidRPr="00663B21">
        <w:rPr>
          <w:b/>
          <w:sz w:val="24"/>
          <w:szCs w:val="24"/>
        </w:rPr>
        <w:t>Grapes</w:t>
      </w:r>
    </w:p>
    <w:p w14:paraId="2886ECD1" w14:textId="77777777" w:rsidR="00032D04" w:rsidRPr="00663B21" w:rsidRDefault="00032D04">
      <w:pPr>
        <w:rPr>
          <w:sz w:val="24"/>
          <w:szCs w:val="24"/>
        </w:rPr>
      </w:pPr>
    </w:p>
    <w:p w14:paraId="5B37C572" w14:textId="77777777" w:rsidR="00032D04" w:rsidRPr="00663B21" w:rsidRDefault="00663B21">
      <w:pPr>
        <w:rPr>
          <w:sz w:val="24"/>
          <w:szCs w:val="24"/>
        </w:rPr>
      </w:pPr>
      <w:r w:rsidRPr="00663B21">
        <w:rPr>
          <w:sz w:val="24"/>
          <w:szCs w:val="24"/>
        </w:rPr>
        <w:t>Grapes have been a favorite food for many people all over the world for thousands of years. W that grapes were good for you, but what they didn't know about grapes are t</w:t>
      </w:r>
      <w:r w:rsidRPr="00663B21">
        <w:rPr>
          <w:sz w:val="24"/>
          <w:szCs w:val="24"/>
        </w:rPr>
        <w:t xml:space="preserve">he massive stores of nutrients they contain. They are super high in Vitamin C, and they contain a great anti-aging </w:t>
      </w:r>
    </w:p>
    <w:p w14:paraId="059E971C" w14:textId="77777777" w:rsidR="00032D04" w:rsidRPr="00663B21" w:rsidRDefault="00663B21">
      <w:pPr>
        <w:rPr>
          <w:sz w:val="24"/>
          <w:szCs w:val="24"/>
        </w:rPr>
      </w:pPr>
      <w:r w:rsidRPr="00663B21">
        <w:rPr>
          <w:sz w:val="24"/>
          <w:szCs w:val="24"/>
        </w:rPr>
        <w:t>Chemical known as resveratrol, which is mostly only found in the darker varieties of grapes. Some supplements are available, but you’re more</w:t>
      </w:r>
      <w:r w:rsidRPr="00663B21">
        <w:rPr>
          <w:sz w:val="24"/>
          <w:szCs w:val="24"/>
        </w:rPr>
        <w:t xml:space="preserve"> likely to gain the benefits if you ingest the fruit.  </w:t>
      </w:r>
    </w:p>
    <w:p w14:paraId="3017C7D8" w14:textId="77777777" w:rsidR="00032D04" w:rsidRPr="00663B21" w:rsidRDefault="00032D04">
      <w:pPr>
        <w:rPr>
          <w:sz w:val="24"/>
          <w:szCs w:val="24"/>
        </w:rPr>
      </w:pPr>
    </w:p>
    <w:p w14:paraId="1B5A6590" w14:textId="77777777" w:rsidR="00032D04" w:rsidRPr="00663B21" w:rsidRDefault="00663B21">
      <w:pPr>
        <w:rPr>
          <w:b/>
          <w:sz w:val="24"/>
          <w:szCs w:val="24"/>
        </w:rPr>
      </w:pPr>
      <w:r w:rsidRPr="00663B21">
        <w:rPr>
          <w:b/>
          <w:sz w:val="24"/>
          <w:szCs w:val="24"/>
        </w:rPr>
        <w:t>Pomegranate</w:t>
      </w:r>
    </w:p>
    <w:p w14:paraId="75F712B6" w14:textId="77777777" w:rsidR="00032D04" w:rsidRPr="00663B21" w:rsidRDefault="00032D04">
      <w:pPr>
        <w:rPr>
          <w:sz w:val="24"/>
          <w:szCs w:val="24"/>
        </w:rPr>
      </w:pPr>
    </w:p>
    <w:p w14:paraId="2295C24F" w14:textId="3ECFB24B" w:rsidR="00032D04" w:rsidRPr="00663B21" w:rsidRDefault="00663B21">
      <w:pPr>
        <w:rPr>
          <w:sz w:val="24"/>
          <w:szCs w:val="24"/>
        </w:rPr>
      </w:pPr>
      <w:r w:rsidRPr="00663B21">
        <w:rPr>
          <w:sz w:val="24"/>
          <w:szCs w:val="24"/>
        </w:rPr>
        <w:t>This fascinating fruit is famous for it</w:t>
      </w:r>
      <w:r w:rsidRPr="00663B21">
        <w:rPr>
          <w:sz w:val="24"/>
          <w:szCs w:val="24"/>
        </w:rPr>
        <w:t xml:space="preserve">s sweet seeds, but it is a powerful superfood that is heavily associated with nutrition and healing. Pomegranate is high in many minerals such as </w:t>
      </w:r>
      <w:r w:rsidRPr="00663B21">
        <w:rPr>
          <w:sz w:val="24"/>
          <w:szCs w:val="24"/>
        </w:rPr>
        <w:t xml:space="preserve">phosphorus, and it is known for helping your body to make more collagen, which is the chemical that keeps your lips looking full, and your skin wrinkle free.  </w:t>
      </w:r>
    </w:p>
    <w:p w14:paraId="664C23A5" w14:textId="77777777" w:rsidR="00032D04" w:rsidRPr="00663B21" w:rsidRDefault="00032D04">
      <w:pPr>
        <w:rPr>
          <w:sz w:val="24"/>
          <w:szCs w:val="24"/>
        </w:rPr>
      </w:pPr>
    </w:p>
    <w:p w14:paraId="12004DB5" w14:textId="77777777" w:rsidR="00032D04" w:rsidRPr="00663B21" w:rsidRDefault="00663B21">
      <w:pPr>
        <w:rPr>
          <w:b/>
          <w:sz w:val="24"/>
          <w:szCs w:val="24"/>
        </w:rPr>
      </w:pPr>
      <w:r w:rsidRPr="00663B21">
        <w:rPr>
          <w:b/>
          <w:sz w:val="24"/>
          <w:szCs w:val="24"/>
        </w:rPr>
        <w:t>Avocado</w:t>
      </w:r>
    </w:p>
    <w:p w14:paraId="30B1C749" w14:textId="77777777" w:rsidR="00032D04" w:rsidRPr="00663B21" w:rsidRDefault="00032D04">
      <w:pPr>
        <w:rPr>
          <w:sz w:val="24"/>
          <w:szCs w:val="24"/>
        </w:rPr>
      </w:pPr>
    </w:p>
    <w:p w14:paraId="2F370DA4" w14:textId="77777777" w:rsidR="00032D04" w:rsidRPr="00663B21" w:rsidRDefault="00663B21">
      <w:pPr>
        <w:rPr>
          <w:sz w:val="24"/>
          <w:szCs w:val="24"/>
        </w:rPr>
      </w:pPr>
      <w:r w:rsidRPr="00663B21">
        <w:rPr>
          <w:sz w:val="24"/>
          <w:szCs w:val="24"/>
        </w:rPr>
        <w:t xml:space="preserve">This amazing fruit has a high concentration of plant fats that are great for the body </w:t>
      </w:r>
      <w:r w:rsidRPr="00663B21">
        <w:rPr>
          <w:sz w:val="24"/>
          <w:szCs w:val="24"/>
        </w:rPr>
        <w:t>in a variety of ways. Avocados are high in vitamin E, which is great for the skin and other similar tissues. One of the most interesting chemicals is glutathione, which is another age defying agent in the search for youthful, healthy organs. You can add av</w:t>
      </w:r>
      <w:r w:rsidRPr="00663B21">
        <w:rPr>
          <w:sz w:val="24"/>
          <w:szCs w:val="24"/>
        </w:rPr>
        <w:t xml:space="preserve">ocado to your smoothie for a power packed punch of fiber and nutrients, or you can apply it like a facial cream to keep your skin soft and hydrated. </w:t>
      </w:r>
    </w:p>
    <w:p w14:paraId="6E132969" w14:textId="77777777" w:rsidR="00032D04" w:rsidRPr="00663B21" w:rsidRDefault="00032D04">
      <w:pPr>
        <w:rPr>
          <w:sz w:val="24"/>
          <w:szCs w:val="24"/>
        </w:rPr>
      </w:pPr>
    </w:p>
    <w:p w14:paraId="7028A35E" w14:textId="77777777" w:rsidR="00032D04" w:rsidRPr="00663B21" w:rsidRDefault="00663B21">
      <w:pPr>
        <w:rPr>
          <w:b/>
          <w:sz w:val="24"/>
          <w:szCs w:val="24"/>
        </w:rPr>
      </w:pPr>
      <w:r w:rsidRPr="00663B21">
        <w:rPr>
          <w:b/>
          <w:sz w:val="24"/>
          <w:szCs w:val="24"/>
        </w:rPr>
        <w:t>Apple</w:t>
      </w:r>
    </w:p>
    <w:p w14:paraId="621041A9" w14:textId="77777777" w:rsidR="00032D04" w:rsidRPr="00663B21" w:rsidRDefault="00032D04">
      <w:pPr>
        <w:rPr>
          <w:sz w:val="24"/>
          <w:szCs w:val="24"/>
        </w:rPr>
      </w:pPr>
    </w:p>
    <w:p w14:paraId="24B3DB9E" w14:textId="40F7C8BA" w:rsidR="00032D04" w:rsidRPr="00663B21" w:rsidRDefault="00663B21">
      <w:pPr>
        <w:rPr>
          <w:sz w:val="24"/>
          <w:szCs w:val="24"/>
        </w:rPr>
      </w:pPr>
      <w:r w:rsidRPr="00663B21">
        <w:rPr>
          <w:sz w:val="24"/>
          <w:szCs w:val="24"/>
        </w:rPr>
        <w:t>Apples are a very versatile fruit. They make great pulp for a topical application. When used in th</w:t>
      </w:r>
      <w:r w:rsidRPr="00663B21">
        <w:rPr>
          <w:sz w:val="24"/>
          <w:szCs w:val="24"/>
        </w:rPr>
        <w:t xml:space="preserve">at way, they help keep a more balanced amount of moisture in the surface of the skin. Apples contain agents that support healthy enzyme activity, so they are great </w:t>
      </w:r>
      <w:r w:rsidRPr="00663B21">
        <w:rPr>
          <w:sz w:val="24"/>
          <w:szCs w:val="24"/>
        </w:rPr>
        <w:lastRenderedPageBreak/>
        <w:t xml:space="preserve">for the body when eaten. Apples are high in vitamins, fiber, </w:t>
      </w:r>
      <w:r w:rsidRPr="00663B21">
        <w:rPr>
          <w:sz w:val="24"/>
          <w:szCs w:val="24"/>
        </w:rPr>
        <w:t>and pectin, which are great fo</w:t>
      </w:r>
      <w:r w:rsidRPr="00663B21">
        <w:rPr>
          <w:sz w:val="24"/>
          <w:szCs w:val="24"/>
        </w:rPr>
        <w:t xml:space="preserve">r digestion and eliminating wastes and toxins from the body. </w:t>
      </w:r>
      <w:bookmarkEnd w:id="0"/>
    </w:p>
    <w:sectPr w:rsidR="00032D04" w:rsidRPr="00663B21">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032D04"/>
    <w:rsid w:val="00032D04"/>
    <w:rsid w:val="00663B21"/>
    <w:rsid w:val="008C43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E0989E"/>
  <w15:docId w15:val="{10CFE359-1D5B-4D1B-94D9-8EA29BAE2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351</Words>
  <Characters>2006</Characters>
  <Application>Microsoft Office Word</Application>
  <DocSecurity>0</DocSecurity>
  <Lines>16</Lines>
  <Paragraphs>4</Paragraphs>
  <ScaleCrop>false</ScaleCrop>
  <Company/>
  <LinksUpToDate>false</LinksUpToDate>
  <CharactersWithSpaces>2353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3</cp:revision>
  <dcterms:created xsi:type="dcterms:W3CDTF">2018-02-02T21:53:00Z</dcterms:created>
  <dcterms:modified xsi:type="dcterms:W3CDTF">2018-02-02T22:12:00Z</dcterms:modified>
</cp:coreProperties>
</file>